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7F" w:rsidRPr="002A637F" w:rsidRDefault="002A637F" w:rsidP="002A637F">
      <w:pPr>
        <w:pStyle w:val="Ttulo1"/>
        <w:rPr>
          <w:sz w:val="28"/>
          <w:szCs w:val="28"/>
        </w:rPr>
      </w:pPr>
      <w:bookmarkStart w:id="0" w:name="_GoBack"/>
      <w:proofErr w:type="spellStart"/>
      <w:r w:rsidRPr="002A637F">
        <w:rPr>
          <w:sz w:val="28"/>
          <w:szCs w:val="28"/>
        </w:rPr>
        <w:t>Empfehlungsschreiben</w:t>
      </w:r>
      <w:proofErr w:type="spellEnd"/>
      <w:r w:rsidRPr="002A637F">
        <w:rPr>
          <w:sz w:val="28"/>
          <w:szCs w:val="28"/>
        </w:rPr>
        <w:t xml:space="preserve"> </w:t>
      </w:r>
      <w:proofErr w:type="spellStart"/>
      <w:r w:rsidRPr="002A637F">
        <w:rPr>
          <w:sz w:val="28"/>
          <w:szCs w:val="28"/>
        </w:rPr>
        <w:t>für</w:t>
      </w:r>
      <w:proofErr w:type="spellEnd"/>
      <w:r w:rsidRPr="002A637F">
        <w:rPr>
          <w:sz w:val="28"/>
          <w:szCs w:val="28"/>
        </w:rPr>
        <w:t xml:space="preserve"> </w:t>
      </w:r>
      <w:proofErr w:type="spellStart"/>
      <w:r w:rsidRPr="002A637F">
        <w:rPr>
          <w:sz w:val="28"/>
          <w:szCs w:val="28"/>
        </w:rPr>
        <w:t>eine</w:t>
      </w:r>
      <w:proofErr w:type="spellEnd"/>
      <w:r w:rsidRPr="002A637F">
        <w:rPr>
          <w:sz w:val="28"/>
          <w:szCs w:val="28"/>
        </w:rPr>
        <w:t xml:space="preserve"> </w:t>
      </w:r>
      <w:proofErr w:type="spellStart"/>
      <w:r w:rsidRPr="002A637F">
        <w:rPr>
          <w:sz w:val="28"/>
          <w:szCs w:val="28"/>
        </w:rPr>
        <w:t>Haushaltshilfe</w:t>
      </w:r>
      <w:proofErr w:type="spellEnd"/>
    </w:p>
    <w:bookmarkEnd w:id="0"/>
    <w:p w:rsidR="002A637F" w:rsidRDefault="002A637F" w:rsidP="002A637F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2A637F" w:rsidRDefault="002A637F" w:rsidP="002A637F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Familie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2A637F" w:rsidRDefault="002A637F" w:rsidP="002A637F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2A637F" w:rsidRDefault="002A637F" w:rsidP="002A637F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2A637F" w:rsidRDefault="002A637F" w:rsidP="002A637F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die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als</w:t>
      </w:r>
      <w:proofErr w:type="spellEnd"/>
      <w:r>
        <w:t xml:space="preserve"> </w:t>
      </w:r>
      <w:proofErr w:type="spellStart"/>
      <w:r>
        <w:t>Haushaltshilfe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>/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Haushalt</w:t>
      </w:r>
      <w:proofErr w:type="spellEnd"/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zuverlässige</w:t>
      </w:r>
      <w:proofErr w:type="spellEnd"/>
      <w:r>
        <w:t xml:space="preserve">, </w:t>
      </w:r>
      <w:proofErr w:type="spellStart"/>
      <w:r>
        <w:t>sorgfältige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vertrauenswürdige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Haushaltshilfe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2A637F" w:rsidRDefault="002A637F" w:rsidP="002A637F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übernahm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2A637F" w:rsidRDefault="002A637F" w:rsidP="002A637F">
      <w:pPr>
        <w:pStyle w:val="NormalWeb"/>
        <w:numPr>
          <w:ilvl w:val="0"/>
          <w:numId w:val="1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Reinigung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Pflege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Haushalts</w:t>
      </w:r>
      <w:proofErr w:type="spellEnd"/>
      <w:r>
        <w:rPr>
          <w:rStyle w:val="Textoennegrita"/>
        </w:rPr>
        <w:t>]</w:t>
      </w:r>
    </w:p>
    <w:p w:rsidR="002A637F" w:rsidRDefault="002A637F" w:rsidP="002A637F">
      <w:pPr>
        <w:pStyle w:val="NormalWeb"/>
        <w:numPr>
          <w:ilvl w:val="0"/>
          <w:numId w:val="1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Wäsche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Bügeln</w:t>
      </w:r>
      <w:proofErr w:type="spellEnd"/>
      <w:r>
        <w:rPr>
          <w:rStyle w:val="Textoennegrita"/>
        </w:rPr>
        <w:t>]</w:t>
      </w:r>
    </w:p>
    <w:p w:rsidR="002A637F" w:rsidRDefault="002A637F" w:rsidP="002A637F">
      <w:pPr>
        <w:pStyle w:val="NormalWeb"/>
        <w:numPr>
          <w:ilvl w:val="0"/>
          <w:numId w:val="1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gelegentliche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Einkäufe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andere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haushaltsnahe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Tätigkeiten</w:t>
      </w:r>
      <w:proofErr w:type="spellEnd"/>
      <w:r>
        <w:rPr>
          <w:rStyle w:val="Textoennegrita"/>
        </w:rPr>
        <w:t>]</w:t>
      </w:r>
    </w:p>
    <w:p w:rsidR="002A637F" w:rsidRDefault="002A637F" w:rsidP="002A637F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gründliche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effiziente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Arbeitsweise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stets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sauberen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ordentlichen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Haushalt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eigenständig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Aufgaben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priorisieren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reibungslosen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Haushalts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Sorgfalt</w:t>
      </w:r>
      <w:proofErr w:type="spellEnd"/>
      <w:r>
        <w:t xml:space="preserve">, </w:t>
      </w:r>
      <w:proofErr w:type="spellStart"/>
      <w:r>
        <w:t>Pünktlichkeit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Diskretion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2A637F" w:rsidRDefault="002A637F" w:rsidP="002A637F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freundliche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respektvolle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vertrauensvoll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sensiblen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Bereichen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Haushalts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umzugehen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höfliches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Haushalt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:rsidR="002A637F" w:rsidRDefault="002A637F" w:rsidP="002A637F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Haushaltshilfe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seinem</w:t>
      </w:r>
      <w:proofErr w:type="spellEnd"/>
      <w:r>
        <w:t>/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Haushalt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2A637F" w:rsidRDefault="002A637F" w:rsidP="002A637F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2A637F" w:rsidRDefault="002A637F" w:rsidP="002A637F">
      <w:pPr>
        <w:pStyle w:val="NormalWeb"/>
      </w:pPr>
      <w:proofErr w:type="spellStart"/>
      <w:r>
        <w:lastRenderedPageBreak/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2A637F" w:rsidRDefault="002A637F" w:rsidP="002A637F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Haushaltsinhaber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20D0"/>
    <w:multiLevelType w:val="multilevel"/>
    <w:tmpl w:val="27B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46B52"/>
    <w:multiLevelType w:val="multilevel"/>
    <w:tmpl w:val="F14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1849EE"/>
    <w:multiLevelType w:val="multilevel"/>
    <w:tmpl w:val="F57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535AB"/>
    <w:multiLevelType w:val="multilevel"/>
    <w:tmpl w:val="5EF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1757F0"/>
    <w:rsid w:val="002A637F"/>
    <w:rsid w:val="004A2F89"/>
    <w:rsid w:val="005B5338"/>
    <w:rsid w:val="00725340"/>
    <w:rsid w:val="009D034E"/>
    <w:rsid w:val="00A64F7A"/>
    <w:rsid w:val="00B75EEC"/>
    <w:rsid w:val="00C34264"/>
    <w:rsid w:val="00C40E2D"/>
    <w:rsid w:val="00C56E41"/>
    <w:rsid w:val="00D774A2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2025-06-22T17:23:00Z</dcterms:created>
  <dcterms:modified xsi:type="dcterms:W3CDTF">2025-06-22T17:23:00Z</dcterms:modified>
</cp:coreProperties>
</file>